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D1" w:rsidRPr="002855D4" w:rsidRDefault="00DF1AD1" w:rsidP="00DF1AD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55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PLAN DZIAŁANIA NA RZECZ POPRAWY ZAPEWNIENIA</w:t>
      </w:r>
      <w:r w:rsidR="00F90E4E" w:rsidRPr="002855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Pr="002855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DOSTĘPNOŚCI</w:t>
      </w:r>
      <w:proofErr w:type="spellEnd"/>
      <w:r w:rsidRPr="002855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OSOBOM ZE </w:t>
      </w:r>
      <w:proofErr w:type="spellStart"/>
      <w:r w:rsidRPr="002855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SZCZEGÓLNYMI</w:t>
      </w:r>
      <w:proofErr w:type="spellEnd"/>
      <w:r w:rsidR="00F90E4E" w:rsidRPr="002855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855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POTRZEBAMI</w:t>
      </w:r>
      <w:r w:rsidRPr="002855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</w:t>
      </w:r>
      <w:r w:rsidR="00F90E4E" w:rsidRPr="002855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Zespole Szkół nr 4 im. Powstańców Wielkopolskich w Lesznie</w:t>
      </w:r>
    </w:p>
    <w:p w:rsidR="00DF1AD1" w:rsidRPr="00EF1445" w:rsidRDefault="00DF1AD1" w:rsidP="00DF1AD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F1445">
        <w:rPr>
          <w:rFonts w:ascii="Times New Roman" w:eastAsia="Times New Roman" w:hAnsi="Times New Roman" w:cs="Times New Roman"/>
          <w:lang w:eastAsia="pl-PL"/>
        </w:rPr>
        <w:t xml:space="preserve">Na podstawie art. 14 w </w:t>
      </w:r>
      <w:proofErr w:type="spellStart"/>
      <w:r w:rsidRPr="00EF1445">
        <w:rPr>
          <w:rFonts w:ascii="Times New Roman" w:eastAsia="Times New Roman" w:hAnsi="Times New Roman" w:cs="Times New Roman"/>
          <w:lang w:eastAsia="pl-PL"/>
        </w:rPr>
        <w:t>związku</w:t>
      </w:r>
      <w:proofErr w:type="spellEnd"/>
      <w:r w:rsidRPr="00EF1445">
        <w:rPr>
          <w:rFonts w:ascii="Times New Roman" w:eastAsia="Times New Roman" w:hAnsi="Times New Roman" w:cs="Times New Roman"/>
          <w:lang w:eastAsia="pl-PL"/>
        </w:rPr>
        <w:t xml:space="preserve"> z art. 6 ustawy z dnia 19 lipca 2019 roku o zapewnieniu </w:t>
      </w:r>
      <w:proofErr w:type="spellStart"/>
      <w:r w:rsidRPr="00EF1445">
        <w:rPr>
          <w:rFonts w:ascii="Times New Roman" w:eastAsia="Times New Roman" w:hAnsi="Times New Roman" w:cs="Times New Roman"/>
          <w:lang w:eastAsia="pl-PL"/>
        </w:rPr>
        <w:t>dostępności</w:t>
      </w:r>
      <w:proofErr w:type="spellEnd"/>
      <w:r w:rsidRPr="00EF1445">
        <w:rPr>
          <w:rFonts w:ascii="Times New Roman" w:eastAsia="Times New Roman" w:hAnsi="Times New Roman" w:cs="Times New Roman"/>
          <w:lang w:eastAsia="pl-PL"/>
        </w:rPr>
        <w:t xml:space="preserve"> osobom ze </w:t>
      </w:r>
      <w:proofErr w:type="spellStart"/>
      <w:r w:rsidRPr="00EF1445">
        <w:rPr>
          <w:rFonts w:ascii="Times New Roman" w:eastAsia="Times New Roman" w:hAnsi="Times New Roman" w:cs="Times New Roman"/>
          <w:lang w:eastAsia="pl-PL"/>
        </w:rPr>
        <w:t>szczególnymi</w:t>
      </w:r>
      <w:proofErr w:type="spellEnd"/>
      <w:r w:rsidRPr="00EF1445">
        <w:rPr>
          <w:rFonts w:ascii="Times New Roman" w:eastAsia="Times New Roman" w:hAnsi="Times New Roman" w:cs="Times New Roman"/>
          <w:lang w:eastAsia="pl-PL"/>
        </w:rPr>
        <w:t xml:space="preserve"> potrzebami (Dz. U. z 2019 r. poz.1696, z </w:t>
      </w:r>
      <w:proofErr w:type="spellStart"/>
      <w:r w:rsidRPr="00EF1445">
        <w:rPr>
          <w:rFonts w:ascii="Times New Roman" w:eastAsia="Times New Roman" w:hAnsi="Times New Roman" w:cs="Times New Roman"/>
          <w:lang w:eastAsia="pl-PL"/>
        </w:rPr>
        <w:t>późn</w:t>
      </w:r>
      <w:proofErr w:type="spellEnd"/>
      <w:r w:rsidRPr="00EF1445">
        <w:rPr>
          <w:rFonts w:ascii="Times New Roman" w:eastAsia="Times New Roman" w:hAnsi="Times New Roman" w:cs="Times New Roman"/>
          <w:lang w:eastAsia="pl-PL"/>
        </w:rPr>
        <w:t xml:space="preserve">. zm.) ustala </w:t>
      </w:r>
      <w:proofErr w:type="spellStart"/>
      <w:r w:rsidRPr="00EF1445">
        <w:rPr>
          <w:rFonts w:ascii="Times New Roman" w:eastAsia="Times New Roman" w:hAnsi="Times New Roman" w:cs="Times New Roman"/>
          <w:lang w:eastAsia="pl-PL"/>
        </w:rPr>
        <w:t>się</w:t>
      </w:r>
      <w:proofErr w:type="spellEnd"/>
      <w:r w:rsidRPr="00EF1445">
        <w:rPr>
          <w:rFonts w:ascii="Times New Roman" w:eastAsia="Times New Roman" w:hAnsi="Times New Roman" w:cs="Times New Roman"/>
          <w:lang w:eastAsia="pl-PL"/>
        </w:rPr>
        <w:t xml:space="preserve">, plan działania na rzecz poprawy zapewnienia </w:t>
      </w:r>
      <w:proofErr w:type="spellStart"/>
      <w:r w:rsidRPr="00EF1445">
        <w:rPr>
          <w:rFonts w:ascii="Times New Roman" w:eastAsia="Times New Roman" w:hAnsi="Times New Roman" w:cs="Times New Roman"/>
          <w:lang w:eastAsia="pl-PL"/>
        </w:rPr>
        <w:t>dostępności</w:t>
      </w:r>
      <w:proofErr w:type="spellEnd"/>
      <w:r w:rsidRPr="00EF1445">
        <w:rPr>
          <w:rFonts w:ascii="Times New Roman" w:eastAsia="Times New Roman" w:hAnsi="Times New Roman" w:cs="Times New Roman"/>
          <w:lang w:eastAsia="pl-PL"/>
        </w:rPr>
        <w:t xml:space="preserve"> osobom ze </w:t>
      </w:r>
      <w:proofErr w:type="spellStart"/>
      <w:r w:rsidRPr="00EF1445">
        <w:rPr>
          <w:rFonts w:ascii="Times New Roman" w:eastAsia="Times New Roman" w:hAnsi="Times New Roman" w:cs="Times New Roman"/>
          <w:lang w:eastAsia="pl-PL"/>
        </w:rPr>
        <w:t>szczególnymi</w:t>
      </w:r>
      <w:proofErr w:type="spellEnd"/>
      <w:r w:rsidRPr="00EF1445">
        <w:rPr>
          <w:rFonts w:ascii="Times New Roman" w:eastAsia="Times New Roman" w:hAnsi="Times New Roman" w:cs="Times New Roman"/>
          <w:lang w:eastAsia="pl-PL"/>
        </w:rPr>
        <w:t xml:space="preserve"> potrzebami </w:t>
      </w:r>
    </w:p>
    <w:tbl>
      <w:tblPr>
        <w:tblW w:w="10065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119"/>
        <w:gridCol w:w="1437"/>
        <w:gridCol w:w="3383"/>
        <w:gridCol w:w="1559"/>
      </w:tblGrid>
      <w:tr w:rsidR="00DF1AD1" w:rsidRPr="00EF1445" w:rsidTr="00F90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F90E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F90E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Zakres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b/>
                <w:lang w:eastAsia="pl-PL"/>
              </w:rPr>
              <w:t>działalności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F90E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EF1445">
              <w:rPr>
                <w:rFonts w:ascii="Times New Roman" w:eastAsia="Times New Roman" w:hAnsi="Times New Roman" w:cs="Times New Roman"/>
                <w:b/>
                <w:lang w:eastAsia="pl-PL"/>
              </w:rPr>
              <w:t>Realizujący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zadania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b/>
                <w:lang w:eastAsia="pl-PL"/>
              </w:rPr>
              <w:t>wynikające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 art. 6 ustawy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F90E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EF1445">
              <w:rPr>
                <w:rFonts w:ascii="Times New Roman" w:eastAsia="Times New Roman" w:hAnsi="Times New Roman" w:cs="Times New Roman"/>
                <w:b/>
                <w:lang w:eastAsia="pl-PL"/>
              </w:rPr>
              <w:t>Sposób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realizacji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F90E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b/>
                <w:lang w:eastAsia="pl-PL"/>
              </w:rPr>
              <w:t>Termin</w:t>
            </w:r>
          </w:p>
          <w:p w:rsidR="00DF1AD1" w:rsidRPr="00EF1445" w:rsidRDefault="00DF1AD1" w:rsidP="00F90E4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2700" cy="12700"/>
                  <wp:effectExtent l="0" t="0" r="0" b="0"/>
                  <wp:docPr id="5" name="Obraz 5" descr="page1image1550102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1550102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776" w:rsidRPr="00EF1445" w:rsidTr="00E82419">
        <w:trPr>
          <w:trHeight w:val="34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Analiza stanu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obiektów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Zespołu Szkół nr 4 w Lesznie pod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względem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dostosowania do potrzeb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osób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potrzebami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wynikającymi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przepisów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ustawy. 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Koordynator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Opracowanie planu działania na rzecz poprawy zapewniania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dostępności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osobom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potrzebami- przekazanie do zatwierdzenia Ministrowi Funduszy i Polityki Regionalnej. Podanie do publicznej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wiadomości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danych o osobie wyznaczonej na koordynatora ds.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dostępności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osobom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potrzebami.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072F" w:rsidRPr="00EF1445" w:rsidRDefault="00F4072F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30.11.2020 r.</w:t>
            </w:r>
          </w:p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776" w:rsidRPr="00EF1445" w:rsidTr="00E82419">
        <w:trPr>
          <w:trHeight w:val="9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Podanie do publicznej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wiadomości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planu działania na rzecz poprawy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dostępności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73776" w:rsidRPr="00EF1445" w:rsidRDefault="00C73776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21.12.2020 r. </w:t>
            </w:r>
          </w:p>
        </w:tc>
      </w:tr>
      <w:tr w:rsidR="00DF1AD1" w:rsidRPr="00EF1445" w:rsidTr="00F90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2.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Identyfikacja kategorii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osób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potrzebami.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2700" cy="12700"/>
                  <wp:effectExtent l="0" t="0" r="0" b="0"/>
                  <wp:docPr id="4" name="Obraz 4" descr="page1image1550170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1550170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Koordynator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Sporządzenie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wykazu kategorii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osób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potrzebami w podziale na: </w:t>
            </w:r>
            <w:r w:rsidR="00F90E4E"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C73776"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1)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uczniów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90E4E"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ZS nr 4                       </w:t>
            </w: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2)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pracowników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90E4E" w:rsidRPr="00EF1445">
              <w:rPr>
                <w:rFonts w:ascii="Times New Roman" w:eastAsia="Times New Roman" w:hAnsi="Times New Roman" w:cs="Times New Roman"/>
                <w:lang w:eastAsia="pl-PL"/>
              </w:rPr>
              <w:t>ZS nr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na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bieżąco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, w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zależności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od potrzeb </w:t>
            </w:r>
          </w:p>
        </w:tc>
      </w:tr>
      <w:tr w:rsidR="00DF1AD1" w:rsidRPr="00EF1445" w:rsidTr="00F4072F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Przyjmowanie uwag, opinii i sugestii od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osób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potrzebami, a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także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ich rodzin i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opiekunów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dotyczących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problemów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natury architektonicznej, technicznej, cyfrowej, czy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też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informacyjno - komunikacyjnej z jakimi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zmagają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się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oni podczas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kontaktów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placówką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Koordynator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Umieszczenie na BIP ogłoszenia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informującego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o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możliwości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zgłaszania uwag, opinii i sugestii przez osoby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potrzebami, a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także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ich rodziny i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opiekunów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dotyczących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problemów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natury architektonicznej, technicznej, cyfrowej, czy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też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informacyjno - komunikacyjnej z jakimi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zmagają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się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oni podczas ,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kontaktów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placówką</w:t>
            </w:r>
            <w:proofErr w:type="spellEnd"/>
            <w:r w:rsidR="00F90E4E"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ZS nr 4  w Lesznie</w:t>
            </w: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. Analiza przekazanych uwag pod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kątem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dostosowania ww.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placówki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4072F"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ZS nr 4 </w:t>
            </w: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dla </w:t>
            </w:r>
            <w:r w:rsidR="00F4072F"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osób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90E4E" w:rsidRPr="00EF1445">
              <w:rPr>
                <w:rFonts w:ascii="Times New Roman" w:eastAsia="Times New Roman" w:hAnsi="Times New Roman" w:cs="Times New Roman"/>
                <w:lang w:eastAsia="pl-PL"/>
              </w:rPr>
              <w:t>potrzebami</w:t>
            </w:r>
            <w:r w:rsidR="00F4072F" w:rsidRPr="00EF144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F90E4E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</w:t>
            </w:r>
            <w:r w:rsidR="00DF1AD1"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ealizacja w całym okresie działania </w:t>
            </w:r>
          </w:p>
        </w:tc>
      </w:tr>
      <w:tr w:rsidR="00DF1AD1" w:rsidRPr="00EF1445" w:rsidTr="00F90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4.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Wspieranie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osób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potrzebami.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2700" cy="12700"/>
                  <wp:effectExtent l="0" t="0" r="0" b="0"/>
                  <wp:docPr id="3" name="Obraz 3" descr="page2image1549710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2image1549710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Koordynator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Działania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mające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na celu ułatwienie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dostępu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architektonicznego, cyfrowego oraz informacyjno - komunikacyjnego.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F90E4E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="00DF1AD1"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ealizacja w całym okresie działania koordynatora </w:t>
            </w:r>
          </w:p>
          <w:p w:rsidR="00DF1AD1" w:rsidRPr="00EF1445" w:rsidRDefault="00DF1AD1" w:rsidP="00DF1AD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AD1" w:rsidRPr="00EF1445" w:rsidTr="00F90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Dokonanie analizy w zakresie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dostępności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alternatywnej w przypadku braku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możliwości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zapewnienia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dostępności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dla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osób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potrzebami.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Koordynator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Zapewnienie osobie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potrzebami wsparcia innej osoby lub zapewnienie wsparcia technicznego, w tym wykorzystania nowoczesnych technologii (zapewnienie kontaktu telefonicznego, korespondencyjnego, za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pomocą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środków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komunikacji elektronicznej)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na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bieżąco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, w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zależności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od potrzeb </w:t>
            </w:r>
          </w:p>
        </w:tc>
      </w:tr>
      <w:tr w:rsidR="00DF1AD1" w:rsidRPr="00EF1445" w:rsidTr="00F90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Uzyskanie danych zbiorczych do raportu.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2700" cy="12700"/>
                  <wp:effectExtent l="0" t="0" r="0" b="0"/>
                  <wp:docPr id="1" name="Obraz 1" descr="page2image158965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2image1589653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Koordynator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Uzyskanie danych w zakresie realizacji uwag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odnoszących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się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do stwierdzonych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istniejących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przeszkód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w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dostępności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osobom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potrzebami i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zaleceń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dotyczących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usunięcia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tych wad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31.12.2020 r. </w:t>
            </w:r>
          </w:p>
        </w:tc>
      </w:tr>
    </w:tbl>
    <w:p w:rsidR="00DF1AD1" w:rsidRPr="00EF1445" w:rsidRDefault="00DF1AD1" w:rsidP="00DF1AD1">
      <w:pPr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10065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132"/>
        <w:gridCol w:w="1405"/>
        <w:gridCol w:w="3402"/>
        <w:gridCol w:w="1559"/>
      </w:tblGrid>
      <w:tr w:rsidR="00DF1AD1" w:rsidRPr="00EF1445" w:rsidTr="00F90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Sporządzenie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raportu o stanie zapewniania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dostępności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osobom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potrzebami, zgodnie z art. 11 ustawy z dnia 19 lipca 2019 r. o zapewnianiu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dostępności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osobom ze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szczególnymi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potrzebami.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Koordynator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Przekazanie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sporządzonego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raportu do zatwierdzenia przez Ministerstwo Funduszy i Polityki Regionalnej, a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następnie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podanie jego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treści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do publicznej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wiadomości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na stronie podmiotowej BIP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D1" w:rsidRPr="00EF1445" w:rsidRDefault="00DF1AD1" w:rsidP="00DF1A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Pierwszy raport </w:t>
            </w:r>
            <w:proofErr w:type="spellStart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>sporządzony</w:t>
            </w:r>
            <w:proofErr w:type="spellEnd"/>
            <w:r w:rsidRPr="00EF1445">
              <w:rPr>
                <w:rFonts w:ascii="Times New Roman" w:eastAsia="Times New Roman" w:hAnsi="Times New Roman" w:cs="Times New Roman"/>
                <w:lang w:eastAsia="pl-PL"/>
              </w:rPr>
              <w:t xml:space="preserve"> w terminie do 31.03.2021 r. Kolejny w terminach przewidzianych w Ustawie (art. 11 Ustawy) </w:t>
            </w:r>
          </w:p>
        </w:tc>
      </w:tr>
    </w:tbl>
    <w:p w:rsidR="00DF1AD1" w:rsidRPr="00EF1445" w:rsidRDefault="00C73776" w:rsidP="00DF1AD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EF1445">
        <w:rPr>
          <w:rFonts w:ascii="Times New Roman" w:eastAsia="Times New Roman" w:hAnsi="Times New Roman" w:cs="Times New Roman"/>
          <w:lang w:eastAsia="pl-PL"/>
        </w:rPr>
        <w:t>Sporządził</w:t>
      </w:r>
      <w:proofErr w:type="spellEnd"/>
      <w:r w:rsidR="00DF1AD1" w:rsidRPr="00EF1445">
        <w:rPr>
          <w:rFonts w:ascii="Times New Roman" w:eastAsia="Times New Roman" w:hAnsi="Times New Roman" w:cs="Times New Roman"/>
          <w:lang w:eastAsia="pl-PL"/>
        </w:rPr>
        <w:t xml:space="preserve">: Koordynator ds. </w:t>
      </w:r>
      <w:proofErr w:type="spellStart"/>
      <w:r w:rsidR="00DF1AD1" w:rsidRPr="00EF1445">
        <w:rPr>
          <w:rFonts w:ascii="Times New Roman" w:eastAsia="Times New Roman" w:hAnsi="Times New Roman" w:cs="Times New Roman"/>
          <w:lang w:eastAsia="pl-PL"/>
        </w:rPr>
        <w:t>dostępności</w:t>
      </w:r>
      <w:proofErr w:type="spellEnd"/>
      <w:r w:rsidR="00DF1AD1" w:rsidRPr="00EF144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90E4E" w:rsidRPr="00EF1445" w:rsidRDefault="00F90E4E" w:rsidP="00DF1AD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pl-PL"/>
        </w:rPr>
      </w:pPr>
      <w:r w:rsidRPr="00EF1445">
        <w:rPr>
          <w:rFonts w:ascii="Times New Roman" w:eastAsia="Times New Roman" w:hAnsi="Times New Roman" w:cs="Times New Roman"/>
          <w:lang w:eastAsia="pl-PL"/>
        </w:rPr>
        <w:t>Hanna Wojtkowiak</w:t>
      </w:r>
    </w:p>
    <w:p w:rsidR="00DF1AD1" w:rsidRPr="00EF1445" w:rsidRDefault="00DF1AD1" w:rsidP="00DF1AD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pl-PL"/>
        </w:rPr>
      </w:pPr>
      <w:r w:rsidRPr="00EF1445">
        <w:rPr>
          <w:rFonts w:ascii="Times New Roman" w:eastAsia="Times New Roman" w:hAnsi="Times New Roman" w:cs="Times New Roman"/>
          <w:lang w:eastAsia="pl-PL"/>
        </w:rPr>
        <w:t xml:space="preserve">Zatwierdzam do realizacji </w:t>
      </w:r>
      <w:r w:rsidR="00F90E4E" w:rsidRPr="00EF1445">
        <w:rPr>
          <w:rFonts w:ascii="Times New Roman" w:eastAsia="Times New Roman" w:hAnsi="Times New Roman" w:cs="Times New Roman"/>
          <w:lang w:eastAsia="pl-PL"/>
        </w:rPr>
        <w:t xml:space="preserve">dn. </w:t>
      </w:r>
      <w:r w:rsidR="00F4072F" w:rsidRPr="00EF1445">
        <w:rPr>
          <w:rFonts w:ascii="Times New Roman" w:eastAsia="Times New Roman" w:hAnsi="Times New Roman" w:cs="Times New Roman"/>
          <w:lang w:eastAsia="pl-PL"/>
        </w:rPr>
        <w:t>30.11</w:t>
      </w:r>
      <w:r w:rsidR="00F90E4E" w:rsidRPr="00EF1445">
        <w:rPr>
          <w:rFonts w:ascii="Times New Roman" w:eastAsia="Times New Roman" w:hAnsi="Times New Roman" w:cs="Times New Roman"/>
          <w:lang w:eastAsia="pl-PL"/>
        </w:rPr>
        <w:t xml:space="preserve">.2020 r. </w:t>
      </w:r>
    </w:p>
    <w:p w:rsidR="006F4244" w:rsidRPr="00EF1445" w:rsidRDefault="00DF1AD1" w:rsidP="00F90E4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pl-PL"/>
        </w:rPr>
      </w:pPr>
      <w:r w:rsidRPr="00EF1445">
        <w:rPr>
          <w:rFonts w:ascii="Times New Roman" w:eastAsia="Times New Roman" w:hAnsi="Times New Roman" w:cs="Times New Roman"/>
          <w:lang w:eastAsia="pl-PL"/>
        </w:rPr>
        <w:t>Dyrektor szkoły</w:t>
      </w:r>
    </w:p>
    <w:p w:rsidR="00F90E4E" w:rsidRPr="00EF1445" w:rsidRDefault="00F90E4E" w:rsidP="00F90E4E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 w:rsidRPr="00EF1445">
        <w:rPr>
          <w:rFonts w:ascii="Times New Roman" w:eastAsia="Times New Roman" w:hAnsi="Times New Roman" w:cs="Times New Roman"/>
          <w:lang w:eastAsia="pl-PL"/>
        </w:rPr>
        <w:t>/-/ Maria Koroniak</w:t>
      </w:r>
    </w:p>
    <w:sectPr w:rsidR="00F90E4E" w:rsidRPr="00EF1445" w:rsidSect="008F09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1AD1"/>
    <w:rsid w:val="002855D4"/>
    <w:rsid w:val="004862B1"/>
    <w:rsid w:val="005245EF"/>
    <w:rsid w:val="00770C4B"/>
    <w:rsid w:val="008F0914"/>
    <w:rsid w:val="00C73776"/>
    <w:rsid w:val="00DA4233"/>
    <w:rsid w:val="00DF1AD1"/>
    <w:rsid w:val="00DF4358"/>
    <w:rsid w:val="00EF1445"/>
    <w:rsid w:val="00F4072F"/>
    <w:rsid w:val="00F87A38"/>
    <w:rsid w:val="00F9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1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2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0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1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FC4AD-42DE-4780-95DD-416F177F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Ratajewska</dc:creator>
  <cp:lastModifiedBy>Hania</cp:lastModifiedBy>
  <cp:revision>8</cp:revision>
  <cp:lastPrinted>2021-01-04T13:06:00Z</cp:lastPrinted>
  <dcterms:created xsi:type="dcterms:W3CDTF">2020-12-16T09:04:00Z</dcterms:created>
  <dcterms:modified xsi:type="dcterms:W3CDTF">2021-01-08T11:56:00Z</dcterms:modified>
</cp:coreProperties>
</file>